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A295" w14:textId="77777777" w:rsidR="00A1412B" w:rsidRPr="00073CEF" w:rsidRDefault="00A1412B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3CEF">
        <w:rPr>
          <w:rFonts w:ascii="Times New Roman" w:hAnsi="Times New Roman" w:cs="Times New Roman"/>
          <w:b/>
          <w:sz w:val="24"/>
          <w:szCs w:val="24"/>
        </w:rPr>
        <w:t xml:space="preserve">OSNOVNA ŠKOLA </w:t>
      </w:r>
      <w:r w:rsidR="00153F2F" w:rsidRPr="00073CEF">
        <w:rPr>
          <w:rFonts w:ascii="Times New Roman" w:hAnsi="Times New Roman" w:cs="Times New Roman"/>
          <w:b/>
          <w:sz w:val="24"/>
          <w:szCs w:val="24"/>
        </w:rPr>
        <w:t>BROD MORAVICE</w:t>
      </w:r>
    </w:p>
    <w:p w14:paraId="3E6BFA68" w14:textId="77777777" w:rsidR="00A1412B" w:rsidRPr="00073CEF" w:rsidRDefault="00A1412B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3CEF">
        <w:rPr>
          <w:rFonts w:ascii="Times New Roman" w:hAnsi="Times New Roman" w:cs="Times New Roman"/>
          <w:b/>
          <w:sz w:val="24"/>
          <w:szCs w:val="24"/>
        </w:rPr>
        <w:t xml:space="preserve">Brod </w:t>
      </w:r>
      <w:r w:rsidR="00153F2F" w:rsidRPr="00073CEF">
        <w:rPr>
          <w:rFonts w:ascii="Times New Roman" w:hAnsi="Times New Roman" w:cs="Times New Roman"/>
          <w:b/>
          <w:sz w:val="24"/>
          <w:szCs w:val="24"/>
        </w:rPr>
        <w:t>Moravice, Školska 3</w:t>
      </w:r>
    </w:p>
    <w:p w14:paraId="4F723E2C" w14:textId="77777777" w:rsidR="00A1412B" w:rsidRPr="00073CEF" w:rsidRDefault="00A1412B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80861" w14:textId="77777777" w:rsidR="00A1412B" w:rsidRPr="00073CEF" w:rsidRDefault="00A1412B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66EBE" w14:textId="77777777" w:rsidR="00A1412B" w:rsidRPr="00073CEF" w:rsidRDefault="00A1412B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35275" w14:textId="6120175E" w:rsidR="00DE0699" w:rsidRPr="00073CEF" w:rsidRDefault="00825B6C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CEF">
        <w:rPr>
          <w:rFonts w:ascii="Times New Roman" w:hAnsi="Times New Roman" w:cs="Times New Roman"/>
          <w:b/>
          <w:sz w:val="24"/>
          <w:szCs w:val="24"/>
        </w:rPr>
        <w:t>ZAKL</w:t>
      </w:r>
      <w:r w:rsidR="00E65C1D" w:rsidRPr="00073CEF">
        <w:rPr>
          <w:rFonts w:ascii="Times New Roman" w:hAnsi="Times New Roman" w:cs="Times New Roman"/>
          <w:b/>
          <w:sz w:val="24"/>
          <w:szCs w:val="24"/>
        </w:rPr>
        <w:t>J</w:t>
      </w:r>
      <w:r w:rsidRPr="00073CEF">
        <w:rPr>
          <w:rFonts w:ascii="Times New Roman" w:hAnsi="Times New Roman" w:cs="Times New Roman"/>
          <w:b/>
          <w:sz w:val="24"/>
          <w:szCs w:val="24"/>
        </w:rPr>
        <w:t xml:space="preserve">UČCI SA </w:t>
      </w:r>
      <w:r w:rsidR="00B42336" w:rsidRPr="00073CEF">
        <w:rPr>
          <w:rFonts w:ascii="Times New Roman" w:hAnsi="Times New Roman" w:cs="Times New Roman"/>
          <w:b/>
          <w:sz w:val="24"/>
          <w:szCs w:val="24"/>
        </w:rPr>
        <w:t>SJE</w:t>
      </w:r>
      <w:r w:rsidRPr="00073CEF">
        <w:rPr>
          <w:rFonts w:ascii="Times New Roman" w:hAnsi="Times New Roman" w:cs="Times New Roman"/>
          <w:b/>
          <w:sz w:val="24"/>
          <w:szCs w:val="24"/>
        </w:rPr>
        <w:t xml:space="preserve">DNICE ŠKOLSKOG ODBORA ODRŽANE </w:t>
      </w:r>
      <w:r w:rsidR="00073CEF" w:rsidRPr="00073CEF">
        <w:rPr>
          <w:rFonts w:ascii="Times New Roman" w:hAnsi="Times New Roman" w:cs="Times New Roman"/>
          <w:b/>
          <w:sz w:val="24"/>
          <w:szCs w:val="24"/>
        </w:rPr>
        <w:t>27</w:t>
      </w:r>
      <w:r w:rsidRPr="00073CEF">
        <w:rPr>
          <w:rFonts w:ascii="Times New Roman" w:hAnsi="Times New Roman" w:cs="Times New Roman"/>
          <w:b/>
          <w:sz w:val="24"/>
          <w:szCs w:val="24"/>
        </w:rPr>
        <w:t>.</w:t>
      </w:r>
      <w:r w:rsidR="006E295D" w:rsidRPr="00073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E70" w:rsidRPr="00073CEF">
        <w:rPr>
          <w:rFonts w:ascii="Times New Roman" w:hAnsi="Times New Roman" w:cs="Times New Roman"/>
          <w:b/>
          <w:sz w:val="24"/>
          <w:szCs w:val="24"/>
        </w:rPr>
        <w:t>SRPNJA</w:t>
      </w:r>
      <w:r w:rsidR="007B5F01" w:rsidRPr="00073CE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E295D" w:rsidRPr="00073CEF">
        <w:rPr>
          <w:rFonts w:ascii="Times New Roman" w:hAnsi="Times New Roman" w:cs="Times New Roman"/>
          <w:b/>
          <w:sz w:val="24"/>
          <w:szCs w:val="24"/>
        </w:rPr>
        <w:t>6</w:t>
      </w:r>
      <w:r w:rsidR="00B42336" w:rsidRPr="00073CEF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2F7F0768" w14:textId="77777777" w:rsidR="00AE7A18" w:rsidRPr="00073CEF" w:rsidRDefault="00AE7A18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4BDD66" w14:textId="6ECF50F6" w:rsidR="00827439" w:rsidRPr="00073CEF" w:rsidRDefault="00827439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3CEF">
        <w:rPr>
          <w:rFonts w:ascii="Times New Roman" w:hAnsi="Times New Roman" w:cs="Times New Roman"/>
          <w:b/>
          <w:sz w:val="24"/>
          <w:szCs w:val="24"/>
        </w:rPr>
        <w:t xml:space="preserve">Dnevni red: </w:t>
      </w:r>
    </w:p>
    <w:p w14:paraId="6522BBB7" w14:textId="77777777" w:rsidR="00843E70" w:rsidRPr="00073CEF" w:rsidRDefault="00843E70" w:rsidP="00073CE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6A75ACF2" w14:textId="77777777" w:rsidR="00073CEF" w:rsidRPr="00073CEF" w:rsidRDefault="00073CEF" w:rsidP="00073CE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CEF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Verifikacija Zapisnika 17. sjednice Školskog odbora</w:t>
      </w:r>
    </w:p>
    <w:p w14:paraId="3F78A8E4" w14:textId="77777777" w:rsidR="00073CEF" w:rsidRPr="00073CEF" w:rsidRDefault="00073CEF" w:rsidP="00073CE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3C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Donošenje Odluke o odabiru najpovoljnije ponude za davanje u najam školskog stana </w:t>
      </w:r>
    </w:p>
    <w:p w14:paraId="12F40421" w14:textId="77777777" w:rsidR="00073CEF" w:rsidRPr="00073CEF" w:rsidRDefault="00073CEF" w:rsidP="00073CE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3C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usvajanju Izvještaja o izvršenju financijskog plana za razdoblje od 01.01.2026. – 30.06.2026. godine                                                                                  </w:t>
      </w:r>
    </w:p>
    <w:p w14:paraId="364F1C89" w14:textId="77777777" w:rsidR="00073CEF" w:rsidRPr="00073CEF" w:rsidRDefault="00073CEF" w:rsidP="00073CEF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18F8A" w14:textId="3E91690F" w:rsidR="00827439" w:rsidRPr="00073CEF" w:rsidRDefault="00827439" w:rsidP="00073CE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3CEF">
        <w:rPr>
          <w:rFonts w:ascii="Times New Roman" w:hAnsi="Times New Roman" w:cs="Times New Roman"/>
          <w:b/>
          <w:sz w:val="24"/>
          <w:szCs w:val="24"/>
        </w:rPr>
        <w:t xml:space="preserve">Zaključci: </w:t>
      </w:r>
    </w:p>
    <w:p w14:paraId="3B6E12CF" w14:textId="77777777" w:rsidR="00363477" w:rsidRPr="00073CEF" w:rsidRDefault="00363477" w:rsidP="00073CEF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eastAsiaTheme="minorHAnsi"/>
          <w:lang w:eastAsia="en-US"/>
        </w:rPr>
      </w:pPr>
    </w:p>
    <w:p w14:paraId="132C2398" w14:textId="7D879F3C" w:rsidR="00B6121D" w:rsidRPr="00073CEF" w:rsidRDefault="00E116CB" w:rsidP="00073CEF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  <w:rPr>
          <w:lang w:eastAsia="en-US"/>
        </w:rPr>
      </w:pPr>
      <w:r w:rsidRPr="00073CEF">
        <w:t xml:space="preserve">Ad </w:t>
      </w:r>
      <w:r w:rsidR="002E4DFF" w:rsidRPr="00073CEF">
        <w:t>1</w:t>
      </w:r>
      <w:r w:rsidR="00007020" w:rsidRPr="00073CEF">
        <w:t>.)</w:t>
      </w:r>
      <w:r w:rsidR="009A0DFA" w:rsidRPr="00073CEF">
        <w:t xml:space="preserve"> </w:t>
      </w:r>
      <w:r w:rsidR="00363477" w:rsidRPr="00073CEF">
        <w:rPr>
          <w:lang w:eastAsia="en-US"/>
        </w:rPr>
        <w:t xml:space="preserve">Zapisnik sa </w:t>
      </w:r>
      <w:r w:rsidR="006E295D" w:rsidRPr="00073CEF">
        <w:rPr>
          <w:lang w:eastAsia="en-US"/>
        </w:rPr>
        <w:t>1</w:t>
      </w:r>
      <w:r w:rsidR="00073CEF" w:rsidRPr="00073CEF">
        <w:rPr>
          <w:lang w:eastAsia="en-US"/>
        </w:rPr>
        <w:t>7</w:t>
      </w:r>
      <w:r w:rsidR="00363477" w:rsidRPr="00073CEF">
        <w:rPr>
          <w:lang w:eastAsia="en-US"/>
        </w:rPr>
        <w:t>. sjednice je verificiran.</w:t>
      </w:r>
    </w:p>
    <w:p w14:paraId="3136FF71" w14:textId="25F24FB8" w:rsidR="00E0093F" w:rsidRPr="00073CEF" w:rsidRDefault="00E0093F" w:rsidP="00073CEF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</w:pPr>
    </w:p>
    <w:p w14:paraId="22D088D3" w14:textId="77777777" w:rsidR="00073CEF" w:rsidRPr="00073CEF" w:rsidRDefault="00E0093F" w:rsidP="00073CEF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CEF">
        <w:rPr>
          <w:rFonts w:ascii="Times New Roman" w:hAnsi="Times New Roman" w:cs="Times New Roman"/>
          <w:sz w:val="24"/>
          <w:szCs w:val="24"/>
        </w:rPr>
        <w:t>Ad 2</w:t>
      </w:r>
      <w:r w:rsidR="00843E70" w:rsidRPr="00073CEF">
        <w:rPr>
          <w:rFonts w:ascii="Times New Roman" w:hAnsi="Times New Roman" w:cs="Times New Roman"/>
          <w:sz w:val="24"/>
          <w:szCs w:val="24"/>
        </w:rPr>
        <w:t xml:space="preserve">.) </w:t>
      </w:r>
      <w:r w:rsidR="00073CEF" w:rsidRPr="00073CEF">
        <w:rPr>
          <w:rFonts w:ascii="Times New Roman" w:hAnsi="Times New Roman" w:cs="Times New Roman"/>
          <w:sz w:val="24"/>
          <w:szCs w:val="24"/>
        </w:rPr>
        <w:t>Na temelju članka 80. Statuta Osnovne škole Brod Moravice i članka 13. O</w:t>
      </w:r>
      <w:r w:rsidR="00073CEF" w:rsidRPr="00073CEF">
        <w:rPr>
          <w:rFonts w:ascii="Times New Roman" w:eastAsia="Calibri" w:hAnsi="Times New Roman" w:cs="Times New Roman"/>
          <w:sz w:val="24"/>
          <w:szCs w:val="24"/>
        </w:rPr>
        <w:t xml:space="preserve">dluke o uvjetima, kriterijima i postupku davanja u najam i na privremeno korištenje stanova u vlasništvu Osnovne škole Brod Moravice </w:t>
      </w:r>
      <w:r w:rsidR="00073CEF" w:rsidRPr="00073CEF">
        <w:rPr>
          <w:rFonts w:ascii="Times New Roman" w:hAnsi="Times New Roman" w:cs="Times New Roman"/>
          <w:sz w:val="24"/>
          <w:szCs w:val="24"/>
        </w:rPr>
        <w:t xml:space="preserve">Školski odbor donosi </w:t>
      </w:r>
      <w:r w:rsidR="00073CEF" w:rsidRPr="00073CEF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Odluku o odabiru najpovoljnije ponude za davanje u najam školskog stana.</w:t>
      </w:r>
    </w:p>
    <w:p w14:paraId="3B701843" w14:textId="351DCB83" w:rsidR="00843E70" w:rsidRPr="00073CEF" w:rsidRDefault="00843E70" w:rsidP="00073CEF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B87554A" w14:textId="77777777" w:rsidR="00073CEF" w:rsidRPr="00073CEF" w:rsidRDefault="00843E70" w:rsidP="00073CEF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3CEF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Ad 3.) </w:t>
      </w:r>
      <w:r w:rsidR="00073CEF" w:rsidRPr="00073CEF">
        <w:rPr>
          <w:rFonts w:ascii="Times New Roman" w:hAnsi="Times New Roman" w:cs="Times New Roman"/>
          <w:sz w:val="24"/>
          <w:szCs w:val="24"/>
        </w:rPr>
        <w:t xml:space="preserve">Na temelju članka 80. Statuta Osnovne škole Brod Moravice Školski odbor donosi </w:t>
      </w:r>
      <w:r w:rsidR="00073CEF" w:rsidRPr="00073CEF">
        <w:rPr>
          <w:rFonts w:ascii="Times New Roman" w:eastAsia="Times New Roman" w:hAnsi="Times New Roman" w:cs="Times New Roman"/>
          <w:sz w:val="24"/>
          <w:szCs w:val="24"/>
        </w:rPr>
        <w:t xml:space="preserve">Odluku o usvajanju Izvještaja o izvršenju financijskog plana za razdoblje od 01.01.2026. – 30.06.2026. godine.                                                                                  </w:t>
      </w:r>
    </w:p>
    <w:p w14:paraId="3B9D106C" w14:textId="61DFB83F" w:rsidR="00843E70" w:rsidRPr="00073CEF" w:rsidRDefault="00843E70" w:rsidP="00073CEF">
      <w:pPr>
        <w:spacing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7F833A99" w14:textId="6B11F8B4" w:rsidR="001B7D68" w:rsidRPr="00073CEF" w:rsidRDefault="001B7D68" w:rsidP="00073CEF">
      <w:pPr>
        <w:shd w:val="clear" w:color="auto" w:fill="FFFFFF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EF965" w14:textId="2536179C" w:rsidR="00A61CAD" w:rsidRPr="00073CEF" w:rsidRDefault="00A61CAD" w:rsidP="00073CEF">
      <w:pPr>
        <w:shd w:val="clear" w:color="auto" w:fill="FFFFFF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17F4D8" w14:textId="114ADB0B" w:rsidR="00B842BE" w:rsidRPr="00073CEF" w:rsidRDefault="00B842BE" w:rsidP="00073CEF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842BE" w:rsidRPr="00073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5ADF"/>
    <w:multiLevelType w:val="hybridMultilevel"/>
    <w:tmpl w:val="5E74E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64942"/>
    <w:multiLevelType w:val="hybridMultilevel"/>
    <w:tmpl w:val="534E3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F21"/>
    <w:multiLevelType w:val="hybridMultilevel"/>
    <w:tmpl w:val="C6CE5C38"/>
    <w:lvl w:ilvl="0" w:tplc="446C2F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2222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01D62"/>
    <w:multiLevelType w:val="hybridMultilevel"/>
    <w:tmpl w:val="1DBC2E58"/>
    <w:lvl w:ilvl="0" w:tplc="457ADA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702CE"/>
    <w:multiLevelType w:val="hybridMultilevel"/>
    <w:tmpl w:val="25800C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A3DC3"/>
    <w:multiLevelType w:val="hybridMultilevel"/>
    <w:tmpl w:val="31D87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47EA9"/>
    <w:multiLevelType w:val="hybridMultilevel"/>
    <w:tmpl w:val="F81260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7690D"/>
    <w:multiLevelType w:val="hybridMultilevel"/>
    <w:tmpl w:val="A5901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51BE9"/>
    <w:multiLevelType w:val="hybridMultilevel"/>
    <w:tmpl w:val="D30CF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84B31"/>
    <w:multiLevelType w:val="hybridMultilevel"/>
    <w:tmpl w:val="9F282E24"/>
    <w:lvl w:ilvl="0" w:tplc="EC3C6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24D86"/>
    <w:multiLevelType w:val="hybridMultilevel"/>
    <w:tmpl w:val="C4187DB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3441E"/>
    <w:multiLevelType w:val="hybridMultilevel"/>
    <w:tmpl w:val="ACA4BC12"/>
    <w:lvl w:ilvl="0" w:tplc="448651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699"/>
    <w:rsid w:val="00007020"/>
    <w:rsid w:val="00015F3B"/>
    <w:rsid w:val="00044C0F"/>
    <w:rsid w:val="00056104"/>
    <w:rsid w:val="000662B7"/>
    <w:rsid w:val="00073CEF"/>
    <w:rsid w:val="000937B2"/>
    <w:rsid w:val="000E0931"/>
    <w:rsid w:val="000E47C9"/>
    <w:rsid w:val="00103A6A"/>
    <w:rsid w:val="00134B19"/>
    <w:rsid w:val="00135ED7"/>
    <w:rsid w:val="00153F2F"/>
    <w:rsid w:val="00161844"/>
    <w:rsid w:val="001640C2"/>
    <w:rsid w:val="00190559"/>
    <w:rsid w:val="001A1AF7"/>
    <w:rsid w:val="001B7D68"/>
    <w:rsid w:val="002142E6"/>
    <w:rsid w:val="00250AF3"/>
    <w:rsid w:val="002525E0"/>
    <w:rsid w:val="00293D26"/>
    <w:rsid w:val="002E4DFF"/>
    <w:rsid w:val="003047E1"/>
    <w:rsid w:val="00323E17"/>
    <w:rsid w:val="00355C94"/>
    <w:rsid w:val="00363477"/>
    <w:rsid w:val="00367137"/>
    <w:rsid w:val="003B2565"/>
    <w:rsid w:val="003E4EAB"/>
    <w:rsid w:val="00402B1D"/>
    <w:rsid w:val="0041586E"/>
    <w:rsid w:val="0042340F"/>
    <w:rsid w:val="00476CDB"/>
    <w:rsid w:val="004813A0"/>
    <w:rsid w:val="00536D24"/>
    <w:rsid w:val="005D558C"/>
    <w:rsid w:val="006018C8"/>
    <w:rsid w:val="00603A76"/>
    <w:rsid w:val="00650069"/>
    <w:rsid w:val="006E295D"/>
    <w:rsid w:val="0070757F"/>
    <w:rsid w:val="007202CE"/>
    <w:rsid w:val="0074265C"/>
    <w:rsid w:val="00755881"/>
    <w:rsid w:val="0077259A"/>
    <w:rsid w:val="00786FE9"/>
    <w:rsid w:val="007B5F01"/>
    <w:rsid w:val="007E4470"/>
    <w:rsid w:val="007E523C"/>
    <w:rsid w:val="007F0E91"/>
    <w:rsid w:val="007F1F47"/>
    <w:rsid w:val="007F59C2"/>
    <w:rsid w:val="00825B6C"/>
    <w:rsid w:val="00827439"/>
    <w:rsid w:val="0083377E"/>
    <w:rsid w:val="00843E70"/>
    <w:rsid w:val="00867BE1"/>
    <w:rsid w:val="0088483A"/>
    <w:rsid w:val="00887A72"/>
    <w:rsid w:val="00895F58"/>
    <w:rsid w:val="008C4637"/>
    <w:rsid w:val="009208DA"/>
    <w:rsid w:val="00972397"/>
    <w:rsid w:val="009753D0"/>
    <w:rsid w:val="009A0DFA"/>
    <w:rsid w:val="00A1067B"/>
    <w:rsid w:val="00A1412B"/>
    <w:rsid w:val="00A236E5"/>
    <w:rsid w:val="00A312C1"/>
    <w:rsid w:val="00A345E2"/>
    <w:rsid w:val="00A61CAD"/>
    <w:rsid w:val="00A8327E"/>
    <w:rsid w:val="00A91A30"/>
    <w:rsid w:val="00AD45F9"/>
    <w:rsid w:val="00AE7A18"/>
    <w:rsid w:val="00B20A4D"/>
    <w:rsid w:val="00B42336"/>
    <w:rsid w:val="00B4486F"/>
    <w:rsid w:val="00B55B28"/>
    <w:rsid w:val="00B6038D"/>
    <w:rsid w:val="00B6121D"/>
    <w:rsid w:val="00B623D9"/>
    <w:rsid w:val="00B842BE"/>
    <w:rsid w:val="00BA4814"/>
    <w:rsid w:val="00BA6A6E"/>
    <w:rsid w:val="00BF2885"/>
    <w:rsid w:val="00BF4964"/>
    <w:rsid w:val="00C21A4E"/>
    <w:rsid w:val="00C448BF"/>
    <w:rsid w:val="00C52CF0"/>
    <w:rsid w:val="00C74829"/>
    <w:rsid w:val="00CB5531"/>
    <w:rsid w:val="00CD344D"/>
    <w:rsid w:val="00D0313A"/>
    <w:rsid w:val="00D202F5"/>
    <w:rsid w:val="00D354FB"/>
    <w:rsid w:val="00DB47EB"/>
    <w:rsid w:val="00DE0699"/>
    <w:rsid w:val="00E0093F"/>
    <w:rsid w:val="00E116CB"/>
    <w:rsid w:val="00E65C1D"/>
    <w:rsid w:val="00EA1F8D"/>
    <w:rsid w:val="00EE26B4"/>
    <w:rsid w:val="00EF79C8"/>
    <w:rsid w:val="00F07AE6"/>
    <w:rsid w:val="00F402C6"/>
    <w:rsid w:val="00F61E90"/>
    <w:rsid w:val="00F705D1"/>
    <w:rsid w:val="00FC32DF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E904"/>
  <w15:docId w15:val="{CF7C39B9-041A-44D7-8252-5FBAF44C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2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1A3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42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-4262079847239351095msolistparagraph">
    <w:name w:val="m_-4262079847239351095msolistparagraph"/>
    <w:basedOn w:val="Normal"/>
    <w:rsid w:val="00B6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07AE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90</cp:revision>
  <dcterms:created xsi:type="dcterms:W3CDTF">2020-06-03T10:38:00Z</dcterms:created>
  <dcterms:modified xsi:type="dcterms:W3CDTF">2026-08-27T09:51:00Z</dcterms:modified>
</cp:coreProperties>
</file>