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D5183C" w:rsidRDefault="0050157F" w:rsidP="00D5183C">
      <w:pPr>
        <w:spacing w:line="276" w:lineRule="auto"/>
      </w:pPr>
      <w:r w:rsidRPr="00D5183C">
        <w:t>REPUBLIKA HRVATSKA</w:t>
      </w:r>
    </w:p>
    <w:p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:rsidR="0050157F" w:rsidRPr="00D5183C" w:rsidRDefault="0061581D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>, Školska 3</w:t>
      </w:r>
    </w:p>
    <w:p w:rsidR="00987627" w:rsidRPr="00D5183C" w:rsidRDefault="00987627" w:rsidP="00D5183C">
      <w:pPr>
        <w:spacing w:line="276" w:lineRule="auto"/>
      </w:pPr>
      <w:r w:rsidRPr="00D5183C">
        <w:t>ŠKOLSKI ODBOR</w:t>
      </w:r>
    </w:p>
    <w:p w:rsidR="00987627" w:rsidRPr="00D5183C" w:rsidRDefault="00987627" w:rsidP="00D5183C">
      <w:pPr>
        <w:spacing w:line="276" w:lineRule="auto"/>
      </w:pPr>
    </w:p>
    <w:p w:rsidR="0050157F" w:rsidRPr="00D5183C" w:rsidRDefault="004736F8" w:rsidP="00D5183C">
      <w:pPr>
        <w:spacing w:line="276" w:lineRule="auto"/>
      </w:pPr>
      <w:r w:rsidRPr="00D5183C">
        <w:t>KLASA: 003-06/21</w:t>
      </w:r>
      <w:r w:rsidR="0050157F" w:rsidRPr="00D5183C">
        <w:t>-01/</w:t>
      </w:r>
      <w:r w:rsidR="00115B29" w:rsidRPr="00D5183C">
        <w:t>1</w:t>
      </w:r>
      <w:r w:rsidR="007B3B23" w:rsidRPr="00D5183C">
        <w:t>5</w:t>
      </w:r>
    </w:p>
    <w:p w:rsidR="0050157F" w:rsidRPr="00D5183C" w:rsidRDefault="0050157F" w:rsidP="00D5183C">
      <w:pPr>
        <w:spacing w:line="276" w:lineRule="auto"/>
      </w:pPr>
      <w:r w:rsidRPr="00D5183C">
        <w:t>URBROJ: 2112-03-</w:t>
      </w:r>
      <w:r w:rsidR="004736F8" w:rsidRPr="00D5183C">
        <w:t>01-21</w:t>
      </w:r>
      <w:r w:rsidRPr="00D5183C">
        <w:t>-01</w:t>
      </w:r>
    </w:p>
    <w:p w:rsidR="0050157F" w:rsidRPr="00D5183C" w:rsidRDefault="0050157F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 xml:space="preserve">, </w:t>
      </w:r>
      <w:r w:rsidR="007B3B23" w:rsidRPr="00D5183C">
        <w:t>4</w:t>
      </w:r>
      <w:r w:rsidRPr="00D5183C">
        <w:t>.</w:t>
      </w:r>
      <w:r w:rsidR="002A7630" w:rsidRPr="00D5183C">
        <w:t xml:space="preserve"> </w:t>
      </w:r>
      <w:r w:rsidR="007B3B23" w:rsidRPr="00D5183C">
        <w:t>svibnja</w:t>
      </w:r>
      <w:r w:rsidR="004736F8" w:rsidRPr="00D5183C">
        <w:t xml:space="preserve"> 2021</w:t>
      </w:r>
      <w:r w:rsidRPr="00D5183C">
        <w:t>.</w:t>
      </w:r>
    </w:p>
    <w:p w:rsidR="0050157F" w:rsidRPr="00D5183C" w:rsidRDefault="0050157F" w:rsidP="00D5183C">
      <w:pPr>
        <w:spacing w:line="276" w:lineRule="auto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  <w:r w:rsidRPr="00D5183C">
        <w:t xml:space="preserve">Na temelju članka 54. Statuta Osnovne škole Brod </w:t>
      </w:r>
      <w:proofErr w:type="spellStart"/>
      <w:r w:rsidRPr="00D5183C">
        <w:t>Moravice</w:t>
      </w:r>
      <w:proofErr w:type="spellEnd"/>
      <w:r w:rsidRPr="00D5183C">
        <w:t xml:space="preserve"> sazivam </w:t>
      </w:r>
      <w:r w:rsidR="007B3B23" w:rsidRPr="00D5183C">
        <w:t>2</w:t>
      </w:r>
      <w:r w:rsidRPr="00D5183C">
        <w:t xml:space="preserve">. sjednicu Školskoga odbora koja će se održati elektronskim putem dana </w:t>
      </w:r>
      <w:r w:rsidR="007B3B23" w:rsidRPr="00D5183C">
        <w:t>11.svibnja</w:t>
      </w:r>
      <w:r w:rsidRPr="00D5183C">
        <w:t xml:space="preserve"> 2021. </w:t>
      </w:r>
      <w:r w:rsidR="007B3B23" w:rsidRPr="00D5183C">
        <w:rPr>
          <w:bCs/>
        </w:rPr>
        <w:t>godine (utorak</w:t>
      </w:r>
      <w:r w:rsidRPr="00D5183C">
        <w:rPr>
          <w:bCs/>
        </w:rPr>
        <w:t>) s početkom u 1</w:t>
      </w:r>
      <w:r w:rsidR="007B3B23" w:rsidRPr="00D5183C">
        <w:rPr>
          <w:bCs/>
        </w:rPr>
        <w:t>6</w:t>
      </w:r>
      <w:r w:rsidRPr="00D5183C">
        <w:rPr>
          <w:bCs/>
        </w:rPr>
        <w:t>,00 sati</w:t>
      </w:r>
      <w:r w:rsidR="007B3B23" w:rsidRPr="00D5183C">
        <w:t xml:space="preserve"> i završetkom u 22,00 sata</w:t>
      </w:r>
      <w:r w:rsidRPr="00D5183C">
        <w:t xml:space="preserve"> te predlažem sljedeći </w:t>
      </w:r>
    </w:p>
    <w:p w:rsidR="004736F8" w:rsidRPr="00D5183C" w:rsidRDefault="004736F8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:rsidR="0050157F" w:rsidRPr="00D5183C" w:rsidRDefault="0050157F" w:rsidP="00D5183C">
      <w:pPr>
        <w:spacing w:line="276" w:lineRule="auto"/>
        <w:contextualSpacing/>
      </w:pPr>
    </w:p>
    <w:p w:rsidR="0050157F" w:rsidRPr="00D5183C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7B3B23" w:rsidRPr="00D5183C">
        <w:rPr>
          <w:bCs/>
          <w:iCs/>
        </w:rPr>
        <w:t>1</w:t>
      </w:r>
      <w:r w:rsidR="0001604A" w:rsidRPr="00D5183C">
        <w:rPr>
          <w:bCs/>
          <w:iCs/>
        </w:rPr>
        <w:t>.</w:t>
      </w:r>
      <w:r w:rsidR="007B3B23" w:rsidRPr="00D5183C">
        <w:rPr>
          <w:bCs/>
          <w:iCs/>
        </w:rPr>
        <w:t xml:space="preserve"> konstituirajuće</w:t>
      </w:r>
      <w:r w:rsidR="0001604A" w:rsidRPr="00D5183C">
        <w:rPr>
          <w:bCs/>
          <w:iCs/>
        </w:rPr>
        <w:t xml:space="preserve"> sjednice Školskog odbora</w:t>
      </w:r>
    </w:p>
    <w:p w:rsidR="004736F8" w:rsidRPr="00D5183C" w:rsidRDefault="004736F8" w:rsidP="00D5183C">
      <w:pPr>
        <w:pStyle w:val="Odlomakpopisa"/>
        <w:spacing w:line="276" w:lineRule="auto"/>
        <w:jc w:val="both"/>
      </w:pPr>
    </w:p>
    <w:p w:rsidR="007B3B23" w:rsidRPr="00D5183C" w:rsidRDefault="00D5183C" w:rsidP="00D5183C">
      <w:pPr>
        <w:pStyle w:val="Odlomakpopisa"/>
        <w:numPr>
          <w:ilvl w:val="0"/>
          <w:numId w:val="2"/>
        </w:numPr>
        <w:spacing w:line="276" w:lineRule="auto"/>
      </w:pPr>
      <w:r>
        <w:t>Donošenje O</w:t>
      </w:r>
      <w:r w:rsidR="007B3B23" w:rsidRPr="00D5183C">
        <w:t>dluke o raspisivanju natječaja za izbor i imenovanje ravnatelja/</w:t>
      </w:r>
      <w:proofErr w:type="spellStart"/>
      <w:r w:rsidR="007B3B23" w:rsidRPr="00D5183C">
        <w:t>ice</w:t>
      </w:r>
      <w:proofErr w:type="spellEnd"/>
      <w:r w:rsidR="007B3B23" w:rsidRPr="00D5183C">
        <w:t xml:space="preserve"> Osnovne škole Brod </w:t>
      </w:r>
      <w:proofErr w:type="spellStart"/>
      <w:r w:rsidR="007B3B23" w:rsidRPr="00D5183C">
        <w:t>Moravice</w:t>
      </w:r>
      <w:proofErr w:type="spellEnd"/>
      <w:r w:rsidR="007B3B23" w:rsidRPr="00D5183C">
        <w:t>.</w:t>
      </w:r>
    </w:p>
    <w:p w:rsidR="007B3B23" w:rsidRPr="00D5183C" w:rsidRDefault="007B3B23" w:rsidP="00D5183C">
      <w:pPr>
        <w:spacing w:line="276" w:lineRule="auto"/>
        <w:jc w:val="both"/>
      </w:pPr>
      <w:bookmarkStart w:id="0" w:name="_Hlk69713658"/>
    </w:p>
    <w:p w:rsidR="007B3B23" w:rsidRPr="00D5183C" w:rsidRDefault="00115B29" w:rsidP="00D5183C">
      <w:pPr>
        <w:pStyle w:val="Odlomakpopisa"/>
        <w:numPr>
          <w:ilvl w:val="0"/>
          <w:numId w:val="2"/>
        </w:numPr>
        <w:spacing w:line="276" w:lineRule="auto"/>
        <w:jc w:val="both"/>
      </w:pPr>
      <w:r w:rsidRPr="00D5183C">
        <w:t>Donošenje prethodne suglasnosti za zasnivanje radnog odnosa učitelja/</w:t>
      </w:r>
      <w:proofErr w:type="spellStart"/>
      <w:r w:rsidRPr="00D5183C">
        <w:t>ice</w:t>
      </w:r>
      <w:proofErr w:type="spellEnd"/>
      <w:r w:rsidRPr="00D5183C">
        <w:t xml:space="preserve"> </w:t>
      </w:r>
      <w:r w:rsidR="007B3B23" w:rsidRPr="00D5183C">
        <w:t xml:space="preserve">tjelesne i zdravstvene kulture </w:t>
      </w:r>
      <w:r w:rsidRPr="00D5183C">
        <w:t>na temelju natječaja</w:t>
      </w:r>
      <w:bookmarkEnd w:id="0"/>
    </w:p>
    <w:p w:rsidR="007B3B23" w:rsidRPr="00D5183C" w:rsidRDefault="007B3B23" w:rsidP="00D5183C">
      <w:pPr>
        <w:pStyle w:val="Odlomakpopisa"/>
        <w:spacing w:line="276" w:lineRule="auto"/>
      </w:pPr>
    </w:p>
    <w:p w:rsidR="007B3B23" w:rsidRPr="00D5183C" w:rsidRDefault="007B3B23" w:rsidP="00D5183C">
      <w:pPr>
        <w:pStyle w:val="Odlomakpopisa"/>
        <w:numPr>
          <w:ilvl w:val="0"/>
          <w:numId w:val="2"/>
        </w:numPr>
        <w:spacing w:line="276" w:lineRule="auto"/>
        <w:jc w:val="both"/>
      </w:pPr>
      <w:r w:rsidRPr="00D5183C">
        <w:t xml:space="preserve">Donošenje </w:t>
      </w:r>
      <w:r w:rsidRPr="00D5183C">
        <w:rPr>
          <w:lang w:eastAsia="en-US"/>
        </w:rPr>
        <w:t xml:space="preserve">Pravila o  upravljanju dokumentarnim i arhivskim  gradivom i </w:t>
      </w:r>
      <w:r w:rsidRPr="00D5183C">
        <w:rPr>
          <w:rFonts w:eastAsia="Calibri"/>
          <w:lang w:eastAsia="en-US"/>
        </w:rPr>
        <w:t>Posebnog popisa arhivskog i dokumentarnog gradiva s rokovima čuvanja</w:t>
      </w:r>
    </w:p>
    <w:p w:rsidR="00D5183C" w:rsidRPr="00D5183C" w:rsidRDefault="00D5183C" w:rsidP="00D5183C">
      <w:pPr>
        <w:pStyle w:val="Odlomakpopisa"/>
        <w:spacing w:line="276" w:lineRule="auto"/>
        <w:rPr>
          <w:rFonts w:eastAsia="Calibri"/>
          <w:lang w:eastAsia="en-US"/>
        </w:rPr>
      </w:pPr>
    </w:p>
    <w:p w:rsidR="00D5183C" w:rsidRDefault="007B3B23" w:rsidP="00D5183C">
      <w:pPr>
        <w:pStyle w:val="Odlomakpopisa"/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 w:rsidRPr="00D5183C">
        <w:t xml:space="preserve">Donošenje </w:t>
      </w:r>
      <w:r w:rsidR="00D5183C">
        <w:rPr>
          <w:rFonts w:eastAsia="Calibri"/>
          <w:lang w:eastAsia="en-US"/>
        </w:rPr>
        <w:t>P</w:t>
      </w:r>
      <w:r w:rsidR="00D5183C" w:rsidRPr="00D5183C">
        <w:rPr>
          <w:rFonts w:eastAsia="Calibri"/>
          <w:lang w:eastAsia="en-US"/>
        </w:rPr>
        <w:t>ravilnik</w:t>
      </w:r>
      <w:r w:rsidR="00D5183C">
        <w:rPr>
          <w:rFonts w:eastAsia="Calibri"/>
          <w:lang w:eastAsia="en-US"/>
        </w:rPr>
        <w:t>a</w:t>
      </w:r>
      <w:r w:rsidR="00D5183C" w:rsidRPr="00D5183C">
        <w:rPr>
          <w:rFonts w:eastAsia="Calibri"/>
          <w:lang w:eastAsia="en-US"/>
        </w:rPr>
        <w:t xml:space="preserve"> o  načinu provođenja aktivnosti na promicanju spoznaje o štetnosti uporabe duhanskih i srodnih proizvoda za zdravlje </w:t>
      </w:r>
    </w:p>
    <w:p w:rsidR="00D5183C" w:rsidRDefault="00D5183C" w:rsidP="00D5183C">
      <w:pPr>
        <w:pStyle w:val="Odlomakpopisa"/>
      </w:pPr>
    </w:p>
    <w:p w:rsidR="00D5183C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</w:t>
      </w:r>
    </w:p>
    <w:p w:rsidR="0050157F" w:rsidRPr="00D5183C" w:rsidRDefault="00D5183C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</w:t>
      </w:r>
      <w:r w:rsidR="0043221A" w:rsidRPr="00D5183C">
        <w:t xml:space="preserve"> </w:t>
      </w:r>
      <w:r w:rsidR="0050157F" w:rsidRPr="00D5183C">
        <w:t xml:space="preserve">Predsjednik Školskoga odbora:                                                   </w:t>
      </w:r>
    </w:p>
    <w:p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  <w:r w:rsidRPr="00D5183C">
        <w:t>Dostaviti: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lastRenderedPageBreak/>
        <w:t xml:space="preserve">Tomislava </w:t>
      </w:r>
      <w:proofErr w:type="spellStart"/>
      <w:r w:rsidRPr="00D5183C">
        <w:t>Vančina</w:t>
      </w:r>
      <w:proofErr w:type="spellEnd"/>
      <w:r w:rsidRPr="00D5183C">
        <w:t xml:space="preserve"> Brajdić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Erik </w:t>
      </w:r>
      <w:proofErr w:type="spellStart"/>
      <w:r w:rsidRPr="00D5183C">
        <w:t>Šneler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Bojan </w:t>
      </w:r>
      <w:proofErr w:type="spellStart"/>
      <w:r w:rsidRPr="00D5183C">
        <w:t>Raukar</w:t>
      </w:r>
      <w:proofErr w:type="spellEnd"/>
    </w:p>
    <w:p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 xml:space="preserve">Ana Golik </w:t>
      </w:r>
      <w:proofErr w:type="spellStart"/>
      <w:r w:rsidRPr="00D5183C">
        <w:t>Petrinić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 xml:space="preserve">Tajana Jauk </w:t>
      </w:r>
      <w:proofErr w:type="spellStart"/>
      <w:r w:rsidRPr="00D5183C">
        <w:t>Mance</w:t>
      </w:r>
      <w:proofErr w:type="spellEnd"/>
      <w:r w:rsidR="0050157F" w:rsidRPr="00D5183C">
        <w:t xml:space="preserve">, </w:t>
      </w:r>
      <w:r w:rsidR="00817AA2" w:rsidRPr="00D5183C">
        <w:t xml:space="preserve">v.d. </w:t>
      </w:r>
      <w:r w:rsidR="0050157F" w:rsidRPr="00D5183C">
        <w:t>ravnatelj</w:t>
      </w:r>
      <w:r w:rsidRPr="00D5183C">
        <w:t>ica</w:t>
      </w:r>
    </w:p>
    <w:p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t>Marina Pleše</w:t>
      </w:r>
      <w:r w:rsidR="0050157F" w:rsidRPr="00D5183C">
        <w:t>, tajnica</w:t>
      </w:r>
    </w:p>
    <w:p w:rsidR="000C3616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p w:rsidR="007B3B23" w:rsidRPr="00D5183C" w:rsidRDefault="007B3B23" w:rsidP="00D5183C">
      <w:pPr>
        <w:spacing w:line="276" w:lineRule="auto"/>
        <w:ind w:left="720"/>
      </w:pPr>
      <w:bookmarkStart w:id="1" w:name="_GoBack"/>
      <w:bookmarkEnd w:id="1"/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C431E"/>
    <w:rsid w:val="0043221A"/>
    <w:rsid w:val="004471D1"/>
    <w:rsid w:val="0045549B"/>
    <w:rsid w:val="004736F8"/>
    <w:rsid w:val="0050157F"/>
    <w:rsid w:val="005C6077"/>
    <w:rsid w:val="0061581D"/>
    <w:rsid w:val="00752CB3"/>
    <w:rsid w:val="007B3B23"/>
    <w:rsid w:val="00817AA2"/>
    <w:rsid w:val="008959A5"/>
    <w:rsid w:val="00903E5F"/>
    <w:rsid w:val="00987627"/>
    <w:rsid w:val="00AD4242"/>
    <w:rsid w:val="00B3754C"/>
    <w:rsid w:val="00B73ABD"/>
    <w:rsid w:val="00BD3062"/>
    <w:rsid w:val="00C4223A"/>
    <w:rsid w:val="00D5183C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077C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cp:lastPrinted>2021-05-04T07:42:00Z</cp:lastPrinted>
  <dcterms:created xsi:type="dcterms:W3CDTF">2019-10-29T13:07:00Z</dcterms:created>
  <dcterms:modified xsi:type="dcterms:W3CDTF">2021-05-04T07:42:00Z</dcterms:modified>
</cp:coreProperties>
</file>